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7E9C3" w14:textId="77777777" w:rsidR="00631F71" w:rsidRDefault="001F29FE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АВТОМОБИЛЯ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3"/>
        <w:gridCol w:w="4512"/>
      </w:tblGrid>
      <w:tr w:rsidR="00631F71" w14:paraId="7A1A2ED6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B4FBCEC" w14:textId="77777777" w:rsidR="00631F71" w:rsidRDefault="001F29FE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D0F96D5" w14:textId="77777777" w:rsidR="00631F71" w:rsidRDefault="001F29FE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2023 г.</w:t>
            </w:r>
          </w:p>
        </w:tc>
      </w:tr>
    </w:tbl>
    <w:p w14:paraId="5983B031" w14:textId="77777777" w:rsidR="00631F71" w:rsidRDefault="00631F71"/>
    <w:p w14:paraId="2C0B29BC" w14:textId="77777777" w:rsidR="00631F71" w:rsidRDefault="00631F71"/>
    <w:p w14:paraId="434CD448" w14:textId="77777777" w:rsidR="00631F71" w:rsidRDefault="00631F71"/>
    <w:p w14:paraId="7578B6D4" w14:textId="77777777" w:rsidR="00631F71" w:rsidRPr="00500F77" w:rsidRDefault="001F29FE">
      <w:pPr>
        <w:rPr>
          <w:lang w:val="ru-RU"/>
        </w:rPr>
      </w:pPr>
      <w:r w:rsidRPr="00500F77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500F77">
        <w:rPr>
          <w:b/>
          <w:bCs/>
          <w:color w:val="333333"/>
          <w:lang w:val="ru-RU"/>
        </w:rPr>
        <w:t>Арендатор</w:t>
      </w:r>
      <w:r w:rsidRPr="00500F77">
        <w:rPr>
          <w:color w:val="333333"/>
          <w:lang w:val="ru-RU"/>
        </w:rPr>
        <w:t>», с одной стороны, и гр. ______________</w:t>
      </w:r>
      <w:r w:rsidRPr="00500F77">
        <w:rPr>
          <w:color w:val="333333"/>
          <w:lang w:val="ru-RU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500F77">
        <w:rPr>
          <w:b/>
          <w:bCs/>
          <w:color w:val="333333"/>
          <w:lang w:val="ru-RU"/>
        </w:rPr>
        <w:t>Арендодатель</w:t>
      </w:r>
      <w:r w:rsidRPr="00500F77">
        <w:rPr>
          <w:color w:val="333333"/>
          <w:lang w:val="ru-RU"/>
        </w:rPr>
        <w:t>», с другой стороны, именуемые в дальне</w:t>
      </w:r>
      <w:r w:rsidRPr="00500F77">
        <w:rPr>
          <w:color w:val="333333"/>
          <w:lang w:val="ru-RU"/>
        </w:rPr>
        <w:t>йшем «Стороны», заключили настоящий договор, в дальнейшем «</w:t>
      </w:r>
      <w:r w:rsidRPr="00500F77">
        <w:rPr>
          <w:b/>
          <w:bCs/>
          <w:color w:val="333333"/>
          <w:lang w:val="ru-RU"/>
        </w:rPr>
        <w:t>Договор</w:t>
      </w:r>
      <w:r w:rsidRPr="00500F77">
        <w:rPr>
          <w:color w:val="333333"/>
          <w:lang w:val="ru-RU"/>
        </w:rPr>
        <w:t xml:space="preserve">», о нижеследующем: </w:t>
      </w:r>
    </w:p>
    <w:p w14:paraId="330AD9B4" w14:textId="77777777" w:rsidR="00631F71" w:rsidRPr="00500F77" w:rsidRDefault="001F29FE">
      <w:pPr>
        <w:spacing w:before="500" w:after="150"/>
        <w:jc w:val="center"/>
        <w:rPr>
          <w:lang w:val="ru-RU"/>
        </w:rPr>
      </w:pPr>
      <w:r w:rsidRPr="00500F77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424E9D71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 xml:space="preserve">1.1. Арендодатель предоставляет Арендатору следующее транспортное средство: </w:t>
      </w:r>
    </w:p>
    <w:p w14:paraId="5CFAC3BA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легковой автомобиль марка ________________________ , год выпуска _______</w:t>
      </w:r>
      <w:r w:rsidRPr="00500F77">
        <w:rPr>
          <w:color w:val="333333"/>
          <w:lang w:val="ru-RU"/>
        </w:rPr>
        <w:t xml:space="preserve">_ </w:t>
      </w:r>
      <w:r>
        <w:rPr>
          <w:color w:val="333333"/>
        </w:rPr>
        <w:t>VIN</w:t>
      </w:r>
      <w:r w:rsidRPr="00500F77">
        <w:rPr>
          <w:color w:val="333333"/>
          <w:lang w:val="ru-RU"/>
        </w:rPr>
        <w:t xml:space="preserve"> ________________________ , двигатель </w:t>
      </w:r>
      <w:r>
        <w:rPr>
          <w:color w:val="333333"/>
        </w:rPr>
        <w:t>N</w:t>
      </w:r>
      <w:r w:rsidRPr="00500F77">
        <w:rPr>
          <w:color w:val="333333"/>
          <w:lang w:val="ru-RU"/>
        </w:rPr>
        <w:t xml:space="preserve"> ________ , кузов </w:t>
      </w:r>
      <w:r>
        <w:rPr>
          <w:color w:val="333333"/>
        </w:rPr>
        <w:t>N</w:t>
      </w:r>
      <w:r w:rsidRPr="00500F77">
        <w:rPr>
          <w:color w:val="333333"/>
          <w:lang w:val="ru-RU"/>
        </w:rPr>
        <w:t xml:space="preserve"> ________ , цвет ________ , регистрационный номер ________ , паспорт транспортного средства ________________________ , выдан ________________________ , дата выдачи ________________________ , Св</w:t>
      </w:r>
      <w:r w:rsidRPr="00500F77">
        <w:rPr>
          <w:color w:val="333333"/>
          <w:lang w:val="ru-RU"/>
        </w:rPr>
        <w:t>идетельство о регистрации транспортного средства ________________________ , выдано ________________________ (далее - Автомобиль), во временное владение и пользование за плату, а также оказывает Арендатору своими силами услуги по управлению автомобилем и ег</w:t>
      </w:r>
      <w:r w:rsidRPr="00500F77">
        <w:rPr>
          <w:color w:val="333333"/>
          <w:lang w:val="ru-RU"/>
        </w:rPr>
        <w:t>о технической эксплуатации.</w:t>
      </w:r>
    </w:p>
    <w:p w14:paraId="1B33A1F2" w14:textId="77777777" w:rsidR="00631F71" w:rsidRPr="00500F77" w:rsidRDefault="001F29FE">
      <w:pPr>
        <w:spacing w:before="500" w:after="150"/>
        <w:jc w:val="center"/>
        <w:rPr>
          <w:lang w:val="ru-RU"/>
        </w:rPr>
      </w:pPr>
      <w:r w:rsidRPr="00500F77">
        <w:rPr>
          <w:b/>
          <w:bCs/>
          <w:color w:val="333333"/>
          <w:sz w:val="24"/>
          <w:szCs w:val="24"/>
          <w:lang w:val="ru-RU"/>
        </w:rPr>
        <w:t>2. УСЛОВИЯ ДОГОВОРА</w:t>
      </w:r>
    </w:p>
    <w:p w14:paraId="26D87F8E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2.1. Арендодатель предоставляет автомобиль в исправном состоянии по Акту приема-передачи, являющемся неотъемлемой частью настоящего договора.</w:t>
      </w:r>
    </w:p>
    <w:p w14:paraId="5AA23EBB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 xml:space="preserve">2.2. Арендатор обязуется по истечение срока действия договора </w:t>
      </w:r>
      <w:r w:rsidRPr="00500F77">
        <w:rPr>
          <w:b/>
          <w:bCs/>
          <w:color w:val="333333"/>
          <w:lang w:val="ru-RU"/>
        </w:rPr>
        <w:t xml:space="preserve">вернуть автомобиль </w:t>
      </w:r>
      <w:proofErr w:type="gramStart"/>
      <w:r w:rsidRPr="00500F77">
        <w:rPr>
          <w:b/>
          <w:bCs/>
          <w:color w:val="333333"/>
          <w:lang w:val="ru-RU"/>
        </w:rPr>
        <w:t>в состоянии</w:t>
      </w:r>
      <w:proofErr w:type="gramEnd"/>
      <w:r w:rsidRPr="00500F77">
        <w:rPr>
          <w:b/>
          <w:bCs/>
          <w:color w:val="333333"/>
          <w:lang w:val="ru-RU"/>
        </w:rPr>
        <w:t xml:space="preserve"> соответствующем отраженному в Акте приема-передачи</w:t>
      </w:r>
      <w:r w:rsidRPr="00500F77">
        <w:rPr>
          <w:color w:val="333333"/>
          <w:lang w:val="ru-RU"/>
        </w:rPr>
        <w:t>, с учетом нормального износа.</w:t>
      </w:r>
    </w:p>
    <w:p w14:paraId="1D4D651A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 xml:space="preserve">2.3. Арендатор производит ________________________________________________ ремонт </w:t>
      </w:r>
      <w:r w:rsidRPr="00500F77">
        <w:rPr>
          <w:color w:val="333333"/>
          <w:lang w:val="ru-RU"/>
        </w:rPr>
        <w:t>автомобиля за свой счет.</w:t>
      </w:r>
    </w:p>
    <w:p w14:paraId="3D2C4FC4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2.4. Арендодателю предоставляется право использовать в нерабочее время сданный в аренду автомобиль в личных целях, с употреблением собственных горюче-смазочных материалов (бензин и т.п.).</w:t>
      </w:r>
    </w:p>
    <w:p w14:paraId="67FCEA51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2.5. При использовании автомобиля в соответ</w:t>
      </w:r>
      <w:r w:rsidRPr="00500F77">
        <w:rPr>
          <w:color w:val="333333"/>
          <w:lang w:val="ru-RU"/>
        </w:rPr>
        <w:t xml:space="preserve">ствии с п.2.4 стороны обязаны передавать автомобиль друг другу в исправном состоянии. При приеме-передаче автомобиля стороны </w:t>
      </w:r>
      <w:r w:rsidRPr="00500F77">
        <w:rPr>
          <w:color w:val="333333"/>
          <w:lang w:val="ru-RU"/>
        </w:rPr>
        <w:lastRenderedPageBreak/>
        <w:t xml:space="preserve">проверяют его техническое состояние, оговаривают имеющиеся неисправности с последующим их устранением в соответствии </w:t>
      </w:r>
      <w:proofErr w:type="gramStart"/>
      <w:r w:rsidRPr="00500F77">
        <w:rPr>
          <w:color w:val="333333"/>
          <w:lang w:val="ru-RU"/>
        </w:rPr>
        <w:t>в разделом</w:t>
      </w:r>
      <w:proofErr w:type="gramEnd"/>
      <w:r w:rsidRPr="00500F77">
        <w:rPr>
          <w:color w:val="333333"/>
          <w:lang w:val="ru-RU"/>
        </w:rPr>
        <w:t xml:space="preserve"> 5 н</w:t>
      </w:r>
      <w:r w:rsidRPr="00500F77">
        <w:rPr>
          <w:color w:val="333333"/>
          <w:lang w:val="ru-RU"/>
        </w:rPr>
        <w:t>астоящего договора.</w:t>
      </w:r>
    </w:p>
    <w:p w14:paraId="6CB616A4" w14:textId="77777777" w:rsidR="00631F71" w:rsidRPr="00500F77" w:rsidRDefault="001F29FE">
      <w:pPr>
        <w:spacing w:before="500" w:after="150"/>
        <w:jc w:val="center"/>
        <w:rPr>
          <w:lang w:val="ru-RU"/>
        </w:rPr>
      </w:pPr>
      <w:r w:rsidRPr="00500F77">
        <w:rPr>
          <w:b/>
          <w:bCs/>
          <w:color w:val="333333"/>
          <w:sz w:val="24"/>
          <w:szCs w:val="24"/>
          <w:lang w:val="ru-RU"/>
        </w:rPr>
        <w:t>3. ПОРЯДОК РАСЧЕТОВ</w:t>
      </w:r>
    </w:p>
    <w:p w14:paraId="208F7D07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 xml:space="preserve">3.1. Арендатор </w:t>
      </w:r>
      <w:r w:rsidRPr="00500F77">
        <w:rPr>
          <w:b/>
          <w:bCs/>
          <w:color w:val="333333"/>
          <w:lang w:val="ru-RU"/>
        </w:rPr>
        <w:t>обязуется заплатить за аренду автомобиля ________ рублей.</w:t>
      </w:r>
    </w:p>
    <w:p w14:paraId="3BBC3B4D" w14:textId="77777777" w:rsidR="00631F71" w:rsidRPr="00500F77" w:rsidRDefault="001F29FE">
      <w:pPr>
        <w:spacing w:before="500" w:after="150"/>
        <w:jc w:val="center"/>
        <w:rPr>
          <w:lang w:val="ru-RU"/>
        </w:rPr>
      </w:pPr>
      <w:r w:rsidRPr="00500F77">
        <w:rPr>
          <w:b/>
          <w:bCs/>
          <w:color w:val="333333"/>
          <w:sz w:val="24"/>
          <w:szCs w:val="24"/>
          <w:lang w:val="ru-RU"/>
        </w:rPr>
        <w:t>4. СРОК ДЕЙСТВИЯ ДОГОВОРА</w:t>
      </w:r>
    </w:p>
    <w:p w14:paraId="3F3BD6EF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4.1. Договор заключен на срок с «___» _____________ 2023 г. по «___» _____________ 2023 г. и может быть продлен сторо</w:t>
      </w:r>
      <w:r w:rsidRPr="00500F77">
        <w:rPr>
          <w:color w:val="333333"/>
          <w:lang w:val="ru-RU"/>
        </w:rPr>
        <w:t>нами по взаимному соглашению.</w:t>
      </w:r>
    </w:p>
    <w:p w14:paraId="75B1601E" w14:textId="77777777" w:rsidR="00631F71" w:rsidRPr="00500F77" w:rsidRDefault="001F29FE">
      <w:pPr>
        <w:spacing w:before="500" w:after="150"/>
        <w:jc w:val="center"/>
        <w:rPr>
          <w:lang w:val="ru-RU"/>
        </w:rPr>
      </w:pPr>
      <w:r w:rsidRPr="00500F77">
        <w:rPr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14:paraId="30C1622D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5.1. Арендатор несет ответственность за сохранность арендуемого автомобиля в рабочее время и в случае утраты или повреждения автомобиля в это время обязан возместить Арендодателю причиненный ущерб, ли</w:t>
      </w:r>
      <w:r w:rsidRPr="00500F77">
        <w:rPr>
          <w:color w:val="333333"/>
          <w:lang w:val="ru-RU"/>
        </w:rPr>
        <w:t>бо предоставить равноценный автомобиль в течение 5 дней после его утраты или повреждения. В случае задержки возмещения ущерба либо предоставления равноценного автомобиля в указанный срок, Арендатор уплачивает пеню в размере ________ % от стоимости ущерба л</w:t>
      </w:r>
      <w:r w:rsidRPr="00500F77">
        <w:rPr>
          <w:color w:val="333333"/>
          <w:lang w:val="ru-RU"/>
        </w:rPr>
        <w:t>ибо оценочной стоимости автомобиля.</w:t>
      </w:r>
    </w:p>
    <w:p w14:paraId="05E014D2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5.2. Ответственность за сохранность автомобиля в нерабочее время несет Арендодатель. При повреждении или утрате сданного в аренду автомобиля при использовании в соответствии с п.2.3 настоящего договора Арендодатель обяза</w:t>
      </w:r>
      <w:r w:rsidRPr="00500F77">
        <w:rPr>
          <w:color w:val="333333"/>
          <w:lang w:val="ru-RU"/>
        </w:rPr>
        <w:t>н устранить повреждения за свой счет или возместить Арендатору причиненный убыток. Размер возмещения определяется соглашением сторон.</w:t>
      </w:r>
    </w:p>
    <w:p w14:paraId="008B5FCF" w14:textId="77777777" w:rsidR="00631F71" w:rsidRPr="00500F77" w:rsidRDefault="001F29FE">
      <w:pPr>
        <w:spacing w:before="500" w:after="150"/>
        <w:jc w:val="center"/>
        <w:rPr>
          <w:lang w:val="ru-RU"/>
        </w:rPr>
      </w:pPr>
      <w:r w:rsidRPr="00500F77">
        <w:rPr>
          <w:b/>
          <w:bCs/>
          <w:color w:val="333333"/>
          <w:sz w:val="24"/>
          <w:szCs w:val="24"/>
          <w:lang w:val="ru-RU"/>
        </w:rPr>
        <w:t>6. ДРУГИЕ УСЛОВИЯ</w:t>
      </w:r>
    </w:p>
    <w:p w14:paraId="7DE73F6B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6.1. Договор может быть досрочно прекращен или изменен по соглашению сторон.</w:t>
      </w:r>
    </w:p>
    <w:p w14:paraId="2B78E70E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6.2. По соглашению сторон а</w:t>
      </w:r>
      <w:r w:rsidRPr="00500F77">
        <w:rPr>
          <w:color w:val="333333"/>
          <w:lang w:val="ru-RU"/>
        </w:rPr>
        <w:t>рендуемый автомобиль оценен в ________ рублей. Данная оценка учитывается при возмещении ущерба.</w:t>
      </w:r>
    </w:p>
    <w:p w14:paraId="5844DAC7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6.3.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6489E433" w14:textId="77777777" w:rsidR="00631F71" w:rsidRPr="00500F77" w:rsidRDefault="001F29FE">
      <w:pPr>
        <w:spacing w:after="150" w:line="360" w:lineRule="auto"/>
        <w:rPr>
          <w:lang w:val="ru-RU"/>
        </w:rPr>
      </w:pPr>
      <w:r w:rsidRPr="00500F77">
        <w:rPr>
          <w:color w:val="333333"/>
          <w:lang w:val="ru-RU"/>
        </w:rPr>
        <w:t>6.4. Договор соста</w:t>
      </w:r>
      <w:r w:rsidRPr="00500F77">
        <w:rPr>
          <w:color w:val="333333"/>
          <w:lang w:val="ru-RU"/>
        </w:rPr>
        <w:t>влен в двух экземплярах, имеющих равную юридическую силу.</w:t>
      </w:r>
    </w:p>
    <w:p w14:paraId="1904658D" w14:textId="77777777" w:rsidR="00631F71" w:rsidRDefault="001F29FE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7. ЮРИДИЧЕСКИЕ АДРЕСА И РЕКВИЗИТЫ СТОРОН</w:t>
      </w:r>
    </w:p>
    <w:p w14:paraId="58B890B6" w14:textId="77777777" w:rsidR="00631F71" w:rsidRDefault="00631F7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7"/>
        <w:gridCol w:w="4538"/>
      </w:tblGrid>
      <w:tr w:rsidR="00631F71" w14:paraId="05A459ED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B9482B0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Арендатор</w:t>
            </w:r>
          </w:p>
          <w:p w14:paraId="4B667B58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lastRenderedPageBreak/>
              <w:t>Юр. адрес:</w:t>
            </w:r>
          </w:p>
          <w:p w14:paraId="3596BDE7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73002613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67C19AF7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0962DD83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30D88DA8" w14:textId="77777777" w:rsidR="00631F71" w:rsidRPr="00500F77" w:rsidRDefault="001F29FE">
            <w:pPr>
              <w:rPr>
                <w:lang w:val="ru-RU"/>
              </w:rPr>
            </w:pPr>
            <w:proofErr w:type="gramStart"/>
            <w:r w:rsidRPr="00500F77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500F77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7EBF402B" w14:textId="77777777" w:rsidR="00631F71" w:rsidRDefault="001F29FE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0A0D9F2B" w14:textId="77777777" w:rsidR="00631F71" w:rsidRDefault="001F29F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79FFDAD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Арендодатель</w:t>
            </w:r>
          </w:p>
          <w:p w14:paraId="5FD3B382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lastRenderedPageBreak/>
              <w:t>Регистрация:</w:t>
            </w:r>
          </w:p>
          <w:p w14:paraId="579A5E03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5815867C" w14:textId="77777777" w:rsidR="00631F71" w:rsidRPr="00500F77" w:rsidRDefault="001F29FE">
            <w:pPr>
              <w:rPr>
                <w:lang w:val="ru-RU"/>
              </w:rPr>
            </w:pPr>
            <w:r w:rsidRPr="00500F77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14:paraId="4CD52461" w14:textId="77777777" w:rsidR="00631F71" w:rsidRDefault="001F29FE"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27E17535" w14:textId="77777777" w:rsidR="00631F71" w:rsidRDefault="001F29FE"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0F5A2F2D" w14:textId="77777777" w:rsidR="00631F71" w:rsidRDefault="001F29FE"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11D07850" w14:textId="77777777" w:rsidR="00631F71" w:rsidRDefault="001F29FE"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</w:rPr>
              <w:t xml:space="preserve"> </w:t>
            </w:r>
          </w:p>
        </w:tc>
      </w:tr>
    </w:tbl>
    <w:p w14:paraId="0D1A89CE" w14:textId="77777777" w:rsidR="00631F71" w:rsidRDefault="00631F71"/>
    <w:p w14:paraId="4E2559DC" w14:textId="77777777" w:rsidR="00631F71" w:rsidRDefault="001F29FE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14:paraId="09F52557" w14:textId="77777777" w:rsidR="00631F71" w:rsidRDefault="00631F7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631F71" w14:paraId="664E618E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CA63AF9" w14:textId="77777777" w:rsidR="00631F71" w:rsidRDefault="001F29FE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Арендатор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031170F" w14:textId="77777777" w:rsidR="00631F71" w:rsidRDefault="001F29FE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Арендодатель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14:paraId="3483A667" w14:textId="28F0A8A7" w:rsidR="00631F71" w:rsidRDefault="00631F71"/>
    <w:p w14:paraId="3382DBB2" w14:textId="3E330B03" w:rsidR="00500F77" w:rsidRDefault="00500F77"/>
    <w:p w14:paraId="473A59A4" w14:textId="248DC378" w:rsidR="00500F77" w:rsidRDefault="00500F77"/>
    <w:p w14:paraId="6D9092BB" w14:textId="5E59FC5A" w:rsidR="00500F77" w:rsidRDefault="00500F77"/>
    <w:p w14:paraId="3D33029B" w14:textId="68F7BC16" w:rsidR="00500F77" w:rsidRDefault="00500F77"/>
    <w:p w14:paraId="02F798A6" w14:textId="6FA7C70F" w:rsidR="00500F77" w:rsidRDefault="00500F77"/>
    <w:p w14:paraId="128C717B" w14:textId="30EA3CCC" w:rsidR="00500F77" w:rsidRDefault="00500F77"/>
    <w:p w14:paraId="252B3208" w14:textId="052B212B" w:rsidR="00500F77" w:rsidRDefault="00500F77"/>
    <w:p w14:paraId="62A4344D" w14:textId="50776B54" w:rsidR="00500F77" w:rsidRDefault="00500F77"/>
    <w:p w14:paraId="105D4AF0" w14:textId="66108F5C" w:rsidR="00500F77" w:rsidRDefault="00500F77"/>
    <w:p w14:paraId="2458A2C7" w14:textId="77696469" w:rsidR="00500F77" w:rsidRDefault="00500F77"/>
    <w:p w14:paraId="213E1239" w14:textId="654DD4C5" w:rsidR="00500F77" w:rsidRDefault="00500F77"/>
    <w:p w14:paraId="75E86F04" w14:textId="70F7EA68" w:rsidR="00500F77" w:rsidRDefault="00500F77"/>
    <w:p w14:paraId="71E87EA8" w14:textId="7F4FDC01" w:rsidR="00500F77" w:rsidRDefault="00500F77"/>
    <w:p w14:paraId="35B7FEA3" w14:textId="6EB078D2" w:rsidR="00500F77" w:rsidRDefault="00500F77"/>
    <w:p w14:paraId="031806AE" w14:textId="4BC4F463" w:rsidR="00500F77" w:rsidRDefault="00500F77"/>
    <w:p w14:paraId="5DE05621" w14:textId="02550A81" w:rsidR="00500F77" w:rsidRDefault="00500F77"/>
    <w:p w14:paraId="1380BA87" w14:textId="4C808158" w:rsidR="00500F77" w:rsidRDefault="00500F77"/>
    <w:p w14:paraId="78EEF591" w14:textId="024FAB66" w:rsidR="00500F77" w:rsidRDefault="00500F77"/>
    <w:p w14:paraId="456F14F0" w14:textId="51830D76" w:rsidR="00500F77" w:rsidRDefault="00500F77"/>
    <w:p w14:paraId="2BA84348" w14:textId="7129EBB5" w:rsidR="00500F77" w:rsidRDefault="00500F77"/>
    <w:p w14:paraId="11405077" w14:textId="6B5B9A94" w:rsidR="00500F77" w:rsidRDefault="00500F77"/>
    <w:p w14:paraId="34460632" w14:textId="29EA5414" w:rsidR="00500F77" w:rsidRPr="00500F77" w:rsidRDefault="00500F77">
      <w:r>
        <w:rPr>
          <w:noProof/>
        </w:rPr>
        <w:lastRenderedPageBreak/>
        <w:drawing>
          <wp:inline distT="0" distB="0" distL="0" distR="0" wp14:anchorId="1DA83FBC" wp14:editId="09741C24">
            <wp:extent cx="5953125" cy="447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F77" w:rsidRPr="00500F77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7CAEA" w14:textId="77777777" w:rsidR="001F29FE" w:rsidRDefault="001F29FE">
      <w:pPr>
        <w:spacing w:after="0" w:line="240" w:lineRule="auto"/>
      </w:pPr>
      <w:r>
        <w:separator/>
      </w:r>
    </w:p>
  </w:endnote>
  <w:endnote w:type="continuationSeparator" w:id="0">
    <w:p w14:paraId="20011E04" w14:textId="77777777" w:rsidR="001F29FE" w:rsidRDefault="001F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A7C10" w14:textId="77777777" w:rsidR="00631F71" w:rsidRDefault="001F29FE">
    <w:r>
      <w:fldChar w:fldCharType="begin"/>
    </w:r>
    <w:r>
      <w:instrText>PAGE</w:instrText>
    </w:r>
    <w:r w:rsidR="00500F77">
      <w:fldChar w:fldCharType="separate"/>
    </w:r>
    <w:r w:rsidR="00500F7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00F77">
      <w:fldChar w:fldCharType="separate"/>
    </w:r>
    <w:r w:rsidR="00500F77">
      <w:rPr>
        <w:noProof/>
      </w:rPr>
      <w:t>2</w:t>
    </w:r>
    <w:r>
      <w:fldChar w:fldCharType="end"/>
    </w:r>
  </w:p>
  <w:p w14:paraId="1436431D" w14:textId="324E8E35" w:rsidR="00631F71" w:rsidRDefault="00631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CCC0" w14:textId="77777777" w:rsidR="001F29FE" w:rsidRDefault="001F29FE">
      <w:pPr>
        <w:spacing w:after="0" w:line="240" w:lineRule="auto"/>
      </w:pPr>
      <w:r>
        <w:separator/>
      </w:r>
    </w:p>
  </w:footnote>
  <w:footnote w:type="continuationSeparator" w:id="0">
    <w:p w14:paraId="5D880335" w14:textId="77777777" w:rsidR="001F29FE" w:rsidRDefault="001F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F71"/>
    <w:rsid w:val="001F29FE"/>
    <w:rsid w:val="00500F77"/>
    <w:rsid w:val="006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A37E"/>
  <w15:docId w15:val="{A77D058D-745E-4E79-B6A5-FD759509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50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0F77"/>
  </w:style>
  <w:style w:type="paragraph" w:styleId="a6">
    <w:name w:val="footer"/>
    <w:basedOn w:val="a"/>
    <w:link w:val="a7"/>
    <w:uiPriority w:val="99"/>
    <w:unhideWhenUsed/>
    <w:rsid w:val="0050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3591</Characters>
  <Application>Microsoft Office Word</Application>
  <DocSecurity>0</DocSecurity>
  <Lines>29</Lines>
  <Paragraphs>8</Paragraphs>
  <ScaleCrop>false</ScaleCrop>
  <Manager/>
  <Company>ООО "Национальная юридическая служба"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 без экипажа, заключаемого между физическим (Арендодатель) и юридическим (Арендатор) лицом</dc:title>
  <dc:subject/>
  <dc:creator>amulex.ru</dc:creator>
  <cp:keywords/>
  <dc:description>Образец договора аренды автомобиля без экипажа, заключаемого между физическим (Арендодатель) и юридическим (Арендатор) лицом</dc:description>
  <cp:lastModifiedBy>Пользователь</cp:lastModifiedBy>
  <cp:revision>2</cp:revision>
  <dcterms:created xsi:type="dcterms:W3CDTF">2023-10-12T06:58:00Z</dcterms:created>
  <dcterms:modified xsi:type="dcterms:W3CDTF">2023-10-19T13:36:00Z</dcterms:modified>
  <cp:category/>
</cp:coreProperties>
</file>